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0F" w:rsidRPr="00AC310F" w:rsidRDefault="00AC310F" w:rsidP="00AC3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CC00"/>
          <w:sz w:val="28"/>
          <w:szCs w:val="28"/>
          <w:lang w:eastAsia="pt-BR"/>
        </w:rPr>
      </w:pPr>
      <w:r w:rsidRPr="00AC310F">
        <w:rPr>
          <w:rFonts w:ascii="Lucida Handwriting" w:eastAsia="Times New Roman" w:hAnsi="Lucida Handwriting" w:cs="Times New Roman"/>
          <w:b/>
          <w:bCs/>
          <w:color w:val="33CC00"/>
          <w:sz w:val="28"/>
          <w:szCs w:val="28"/>
          <w:u w:val="single"/>
          <w:lang w:eastAsia="pt-BR"/>
        </w:rPr>
        <w:t xml:space="preserve">Lendas de </w:t>
      </w:r>
      <w:proofErr w:type="spellStart"/>
      <w:r w:rsidRPr="00AC310F">
        <w:rPr>
          <w:rFonts w:ascii="Lucida Handwriting" w:eastAsia="Times New Roman" w:hAnsi="Lucida Handwriting" w:cs="Times New Roman"/>
          <w:b/>
          <w:bCs/>
          <w:color w:val="33CC00"/>
          <w:sz w:val="28"/>
          <w:szCs w:val="28"/>
          <w:u w:val="single"/>
          <w:lang w:eastAsia="pt-BR"/>
        </w:rPr>
        <w:t>Ossayn</w:t>
      </w:r>
      <w:proofErr w:type="spellEnd"/>
    </w:p>
    <w:p w:rsidR="00AC310F" w:rsidRPr="00AC310F" w:rsidRDefault="00AC310F" w:rsidP="00AC3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t-BR"/>
        </w:rPr>
        <w:t>I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era o único orixá que sabia reconhecer e despertar os poderes mágicos das plantas e usá-los para curar as enfermidades, ou nos rituais litúrgicos. Ele sabia, como ninguém, fazer misturas mágicas com os vegetais, raízes e folhas.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outros orixás também tinham o desejo de possuir suas próprias folhas, bem como o conhecimento necessário para receber o axé proveniente delas, mas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revelava seus segredos e não deixava ninguém apanhar folhas em suas florestas.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Oyá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Yassan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) não aceitava essa situação, pois sua aldeia estava sendo assolada por doenças, e nada podia ser feito. Foi, então, que ela pediu a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lhe desse algumas folhas e seus respectivos encantamentos, mas este </w:t>
      </w:r>
      <w:proofErr w:type="gram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negou-se</w:t>
      </w:r>
      <w:proofErr w:type="gram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fazê-lo.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Oyá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ficou muito contrariada, não se conformando com uma atitude tão insensível. Sua fúria incontrolável fez levantar o vento. E o vento foi tão forte, que as folhas se desprenderam das árvores, voando para todos os cantos da floresta.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gritava: "Minhas folhas, minhas folhas". A cabaça com os segredos ficou exposta por algum tempo, possibilitando aos orixás a oportunidade de absorver uma pequena parte desse conhecimento. Assim, os orixás cataram suas folhas, que seriam utilizadas em seus rituais sagrados; porém, não podiam dispensar a ajuda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, pois ele sempre será o grande sábio da floresta.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Outra lenda nos conta que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trabalhava na roça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é um orixá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fun-fun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(da cor branca) e detentor do conhecimento do oráculo divinatório.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tinha a tarefa de cultivar os campos, mas recusava-se a limpar o terreno para fazer a semeadura. Ele não conseguia podar as plantas, pois achava utilidade em todas elas. Essas folhas podiam curar todo tipo de doença existente.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, vendo que o serviço não saía, foi ver o que estava acontecendo.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explicou seus motivos, fazendo com que o grande orixá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fun-fun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percebesse estar diante de um ser encantado e de grande conhecimento. Ao invés de castigá-lo, deu-lhe uma posição de destaque dentro do oráculo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Dessa forma,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teria, perto de si, alguém para lhe revelar os segredos das folhas.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t-BR"/>
        </w:rPr>
        <w:t>II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pt-BR"/>
        </w:rPr>
        <w:lastRenderedPageBreak/>
        <w:t>OSSAIN, O SENHOR DAS FOLHAS</w:t>
      </w:r>
      <w:r w:rsidRPr="00AC310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recebera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Olodumaré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segredo das folhas.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Ele sabia que algumas delas traziam a calma ou </w:t>
      </w:r>
      <w:proofErr w:type="gram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 vigor</w:t>
      </w:r>
      <w:proofErr w:type="gram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Outras, a sorte, a glória, as honras ou ainda, a miséria, as doenças e </w:t>
      </w:r>
      <w:proofErr w:type="gram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 acidente</w:t>
      </w:r>
      <w:proofErr w:type="gram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outros orixás não tinham poder sobre nenhuma planta.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Eles dependiam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manter sua saúde ou para o sucesso de suas iniciativas.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Xangô, cujo temperamento é impaciente, guerreiro e impetuoso, irritado por esta desvantagem, </w:t>
      </w:r>
      <w:proofErr w:type="gram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usou</w:t>
      </w:r>
      <w:proofErr w:type="gram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um ardil para tentar usurpar a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propriedade das folhas.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Falou dos planos à sua esposa Iansã, a senhora dos ventos.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Explicou-lhe que, em certos dias,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pendurava, num galho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Iroko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uma cabaça contendo suas folhas mais poderosas.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"Desencadeie uma tempestade bem forte num desses dias", disse-lhe Xangô.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Iansã aceitou a missão com muito gosto.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vento soprou a grandes rajadas, levando o telhado das casas, arrancando árvores, quebrando tudo por onde passava e, o fim desejado, soltando a cabaça do galho onde estava pendurada.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cabaça rolou para longe e todas as folhas voaram.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orixás se apoderaram de todas.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Cada um tornou-se dono de algumas delas, mas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permaneceu senhor do segredo de suas virtudes e das palavras que devem ser pronunciadas para provocar sua ação.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E, assim, continuou a reinar sobre as plantas como senhor absoluto.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Graças ao poder (axé) que possui sobre elas.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t-BR"/>
        </w:rPr>
        <w:t>III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Desde garoto,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gostava mais de ficar sozinho vagando pela mata do que na companhia da família. Muito cedo, ele saiu de casa e foi morar no meio da floresta, onde se dedicou a estudar os poderes mágicos e medicinais das plantas. Depois de algum tempo, ele sabia tudo sobre o assunto e, quando alguém precisava de um remédio ou feitiço, recorria a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ele.Mas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ele guardava as folhas numa cabaça e não mostrava para ninguém. Os outros orixás ficaram aborrecidos por dependerem dele. Decidiram fazer alguma coisa, e Iansã se dispôs a resolver o problema. Foi ao encontro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fez soprar uma ventania que derrubou a cabaça e espalhou as folhas. Então, cada Orixá correu e pegou um pouco para si.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só conseguiu guardar as mais secretas, mas continuou dono do poder mágico, e por isso todos têm de lhe pedir licença para usar as folhas.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t-BR"/>
        </w:rPr>
        <w:t>IV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Houve um rei que tinha três </w:t>
      </w:r>
      <w:proofErr w:type="gram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filhas muito bonitas</w:t>
      </w:r>
      <w:proofErr w:type="gram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Quando elas chegaram à idade de casar, o rei disse que a mais velha casaria com quem adivinhasse o </w:t>
      </w:r>
      <w:bookmarkStart w:id="0" w:name="_GoBack"/>
      <w:bookmarkEnd w:id="0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nome das três. Muitos pretendentes apareceram mas todos fracassaram; até que um dia chegou à cidade um rapaz que todos chamavam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Aroni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aleijado, porque tinha uma só perna. O aleijado se apaixonou pela filha do rei e se apresentou como pretendente. O rei lhe deu um prazo de três dias. Passeando perto do palácio, o aleijado descobriu um arvoredo onde as princesas passeavam. Subiu num pé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Obi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e, quando elas apareceram, fingiu ser o Deus da Árvore e deu a cada uma delas uma noz de cola. Em troca delas disseram seus nomes. No dia marcado, foi à presença do rei, matou a charada e casou com a princesa. Só então revelou que era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, o deus das folhas.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t-BR"/>
        </w:rPr>
        <w:t>V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Quando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nasceu, os pais o deixaram nu. Por isso, ele cresceu cheio de ressentimento contra eles. Vivia mais na floresta que em casa, e assim aprendeu os segredos das folhas. Um dia, jogou um feitiço sobre o pai, que não conseguia respirar, e só o curou quando o pai lhe deu uma roupa e um gorro; e assim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precisou mais se vestir de folhas. Depois, jogou um feitiço na mãe, que ficou com dor de barriga; e só a curou quando ela lhe deu um pano listado. Quando teve um filho,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teve medo de que ele o tratasse como ele tratara o pai; então, matou-o e fez um pó de seu corpo. Mais tarde, usou esse pó para curar o rei, que em recompensa o cobriu de honrarias.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t-BR"/>
        </w:rPr>
        <w:t>VI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Quando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trabalhou para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Olorum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recebeu a função de ajudante do adivinho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Orumilá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Mas como ele sabia muito sobre </w:t>
      </w:r>
      <w:proofErr w:type="gram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ervas medicinais</w:t>
      </w:r>
      <w:proofErr w:type="gram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não quis ser inferior ao outro. Para testá-los,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Olorum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resolveu enterrar os filhos dos dois por 7 dias; o que respondesse primeiro quando fosse chamado, venceria.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Orumilá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consultou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o aconselhou a fazer oferendas a Exu.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Orumilá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obedeceu e Exu mandou um coelho levar comida para Sacrifício </w:t>
      </w:r>
      <w:proofErr w:type="gram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( </w:t>
      </w:r>
      <w:proofErr w:type="gram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filho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Orumilá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). Remédio, o filho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Ossain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usou seu poder mágico para falar com Sacrifício, a quem pediu comida; este lhe deu, com a condição de que Remédio não respondesse quando o chamassem. Ele assim fez 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Orumilá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venceu a prova. Em agradecimento, compartilhou o poder de adivinhação com Exu.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t-BR"/>
        </w:rPr>
        <w:t>VII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Quando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veio ao mundo, quis um escravo para lavrar o seu campo. Comprou um no mercado. Era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Ossayn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Quando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Ossayn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ia começar a sua tarefa de cortar as ervas, gritou: "impossível cortar esta erva, já que é muito útil" servia para baixar a febre; a segunda sanava as dores de cabeça, e também recusou cortar; a terceira acabava com as cólicas. E disse: </w:t>
      </w:r>
      <w:proofErr w:type="gram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"Em verdade, não posso arrancar ervas tão úteis.</w:t>
      </w:r>
      <w:proofErr w:type="gram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proofErr w:type="gram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tomando conhecimento da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conducta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escravo, demonstrou o seu desejo de ver essas ervas, que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Ossayn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queria cortar já que mantinham o corpo saudável e decidiu que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Ossayn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lhe poderia ser útil e por isso estaria sempre ao seu lado explicando-lhe as ervas, e as folhas no momento da consulta"</w:t>
      </w:r>
      <w:proofErr w:type="gram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008000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t-BR"/>
        </w:rPr>
        <w:t>VIII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pt-BR"/>
        </w:rPr>
        <w:t xml:space="preserve">Como </w:t>
      </w:r>
      <w:proofErr w:type="spellStart"/>
      <w:r w:rsidRPr="00AC310F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u w:val="single"/>
          <w:lang w:eastAsia="pt-BR"/>
        </w:rPr>
        <w:t>Ò</w:t>
      </w:r>
      <w:r w:rsidRPr="00AC310F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pt-BR"/>
        </w:rPr>
        <w:t>sanyìn</w:t>
      </w:r>
      <w:proofErr w:type="spellEnd"/>
      <w:r w:rsidRPr="00AC310F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pt-BR"/>
        </w:rPr>
        <w:t xml:space="preserve"> descobre o nome das folhas.</w:t>
      </w:r>
      <w:r w:rsidRPr="00AC310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C310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Òrúnmílá</w:t>
      </w:r>
      <w:proofErr w:type="spellEnd"/>
      <w:r w:rsidRPr="00AC310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dá a </w:t>
      </w:r>
      <w:proofErr w:type="spellStart"/>
      <w:r w:rsidRPr="00AC31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t-BR"/>
        </w:rPr>
        <w:t>Ò</w:t>
      </w:r>
      <w:r w:rsidRPr="00AC31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t-BR"/>
        </w:rPr>
        <w:t>sanyìn</w:t>
      </w:r>
      <w:proofErr w:type="spellEnd"/>
      <w:r w:rsidRPr="00AC310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o nome das plantas.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consultado por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Òrúnmílá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estava partindo da terra para o céu e que estava indo apanhar todas as folhas. Quando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Òrúnmílá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chegou ao céu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Olódùmaré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disse, eis todas as folhas que queria pegar o que fará com elas ?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Òrùnmílá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respondeu que iria usá-las, disse que, iria usá-las para beneficio dos seres humanos da Terra. Todas as folhas que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Òrunmílá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estava pegando,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Òrúnmílá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carregaria para a Terra.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Quando chegou à pedra </w:t>
      </w:r>
      <w:proofErr w:type="spellStart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Àgbàsaláààrin</w:t>
      </w:r>
      <w:proofErr w:type="spellEnd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ayé</w:t>
      </w:r>
      <w:proofErr w:type="spellEnd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lòrun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(pedra que se encontra no meio do caminho entre o céu e a terra) Aí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Òrúnmílá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encontrou </w:t>
      </w:r>
      <w:proofErr w:type="spellStart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pt-BR"/>
        </w:rPr>
        <w:t>Ò</w:t>
      </w:r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sanyìn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caminho.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Perguntou: </w:t>
      </w:r>
      <w:proofErr w:type="spellStart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pt-BR"/>
        </w:rPr>
        <w:t>Ò</w:t>
      </w:r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sanyìn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onde vai?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pt-BR"/>
        </w:rPr>
        <w:t>Ò</w:t>
      </w:r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sanyìn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disse; "Vou ao céu, disse ele, vou buscar folhas e remédios".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Òrúnmílá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disse, muito bem, disse, que já havia ido buscar folhas no céu, disse, para benefício dos seres humanos da terra. Disse, olhe todas essas folhas, </w:t>
      </w:r>
      <w:proofErr w:type="spellStart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pt-BR"/>
        </w:rPr>
        <w:t>Ò</w:t>
      </w:r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sanyìn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pôde apenas arrebatar todas as folhas. Ele poderia fazer remédios (feitiços) com elas porém não conhecia seus nomes.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Foi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Òrúnmílá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quem deu nome a todas as folhas. Assim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Òrúnmílá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nomeou todas as folhas naquele dia.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Ele disse, você </w:t>
      </w:r>
      <w:proofErr w:type="spellStart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pt-BR"/>
        </w:rPr>
        <w:t>Ò</w:t>
      </w:r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sanyìn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carrega todas as folhas para a terra, disse, volte, iremos para terra juntos.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Foi assim que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Òrúnmílá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entregou todas as folhas para </w:t>
      </w:r>
      <w:proofErr w:type="spellStart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pt-BR"/>
        </w:rPr>
        <w:t>Ò</w:t>
      </w:r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sanyìn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naquele dia. Foi ele quem ensinou a </w:t>
      </w:r>
      <w:proofErr w:type="spellStart"/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pt-BR"/>
        </w:rPr>
        <w:t>Ò</w:t>
      </w:r>
      <w:r w:rsidRPr="00AC310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sanyìn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nome das folhas apanhadas. </w:t>
      </w:r>
    </w:p>
    <w:p w:rsidR="00AC310F" w:rsidRPr="00AC310F" w:rsidRDefault="00AC310F" w:rsidP="00AC3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8000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t-BR"/>
        </w:rPr>
        <w:t>IX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pt-BR"/>
        </w:rPr>
      </w:pPr>
      <w:proofErr w:type="spellStart"/>
      <w:r w:rsidRPr="00AC310F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pt-BR"/>
        </w:rPr>
        <w:t>Ossayn</w:t>
      </w:r>
      <w:proofErr w:type="spellEnd"/>
      <w:r w:rsidRPr="00AC310F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pt-BR"/>
        </w:rPr>
        <w:t>, o Curandeiro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Desde pequeno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Ossayn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andava metido mata a dentro. Conhecia todas as folhas, sabendo empregá-las na cura de doenças e outros males. Um dia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Ossayn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resolveu partir pelo mundo. Por onde andava era aclamado como o grande curandeiro.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Certa vez salvou a vida de um rei, que em recompensa deu-lhe muitas riquezas.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Ossayn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aceitou nada daquilo; disse que aceitaria somente os honorários que seriam pagos a qualquer médico.</w:t>
      </w:r>
    </w:p>
    <w:p w:rsidR="00AC310F" w:rsidRPr="00AC310F" w:rsidRDefault="00AC310F" w:rsidP="00AC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Tempos depois, a mãe de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Ossayn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adoeceu. Sendo procurado por seus irmãos e para espanto destes,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Ossayn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exigiu o pagamento de sete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kauris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 seus serviços, pois não poderia trabalhar para quem quer que fosse no mundo, sem receber algo. Mesmo contrariados os irmãos pagaram-lhe os sete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kauris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sua mãe foi salva. </w:t>
      </w:r>
      <w:proofErr w:type="spellStart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>Ossayn</w:t>
      </w:r>
      <w:proofErr w:type="spellEnd"/>
      <w:r w:rsidRPr="00AC31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curou a mãe e seguiu caminho, pois ele é a folha e tinha que estar livre para o mundo.</w:t>
      </w:r>
    </w:p>
    <w:p w:rsidR="00BA396A" w:rsidRDefault="00BA396A"/>
    <w:sectPr w:rsidR="00BA3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0F"/>
    <w:rsid w:val="009539CE"/>
    <w:rsid w:val="00AC310F"/>
    <w:rsid w:val="00B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C31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C31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8036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jedeuaci</dc:creator>
  <cp:lastModifiedBy>jedeuaci</cp:lastModifiedBy>
  <cp:revision>2</cp:revision>
  <dcterms:created xsi:type="dcterms:W3CDTF">2015-01-11T00:33:00Z</dcterms:created>
  <dcterms:modified xsi:type="dcterms:W3CDTF">2015-01-11T00:33:00Z</dcterms:modified>
</cp:coreProperties>
</file>